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881" w:rsidRPr="00142881" w:rsidRDefault="00142881" w:rsidP="00142881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142881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REGULAMIN </w:t>
      </w:r>
      <w:r w:rsidR="009B1A27" w:rsidRPr="00142881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BIBLIOTECZNEGO </w:t>
      </w:r>
      <w:r w:rsidRPr="00142881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KONKURSU </w:t>
      </w:r>
      <w:r w:rsidRPr="00142881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br/>
        <w:t>„Mistrz Pięknego Czytania”</w:t>
      </w:r>
    </w:p>
    <w:p w:rsidR="00142881" w:rsidRPr="00142881" w:rsidRDefault="00142881" w:rsidP="0014288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42881" w:rsidRDefault="00142881" w:rsidP="00142881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142881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1. Organizator konkursu</w:t>
      </w:r>
    </w:p>
    <w:p w:rsidR="00142881" w:rsidRPr="00142881" w:rsidRDefault="00142881" w:rsidP="00142881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1428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Organizatorem konkursu jest </w:t>
      </w:r>
      <w:r w:rsidRPr="0014288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biblioteka szkolna w Zespole Szkolno-Przedszkolnym nr 2 </w:t>
      </w:r>
    </w:p>
    <w:p w:rsidR="00142881" w:rsidRPr="00142881" w:rsidRDefault="00142881" w:rsidP="00142881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14288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Legionowie, ul. Jagiellońska</w:t>
      </w:r>
      <w:r w:rsidRPr="001428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67.</w:t>
      </w:r>
    </w:p>
    <w:p w:rsidR="00142881" w:rsidRPr="00142881" w:rsidRDefault="00142881" w:rsidP="00142881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142881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2. Cele konkursu</w:t>
      </w:r>
    </w:p>
    <w:p w:rsidR="00142881" w:rsidRDefault="00142881" w:rsidP="00142881">
      <w:pPr>
        <w:pStyle w:val="Akapitzlist"/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2881">
        <w:rPr>
          <w:rFonts w:ascii="Times New Roman" w:eastAsia="Times New Roman" w:hAnsi="Times New Roman" w:cs="Times New Roman"/>
          <w:sz w:val="24"/>
          <w:szCs w:val="24"/>
          <w:lang w:eastAsia="pl-PL"/>
        </w:rPr>
        <w:t>rozwijanie zainteresowań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czytelniczych</w:t>
      </w:r>
      <w:r w:rsidR="00AA1C68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142881" w:rsidRDefault="00142881" w:rsidP="00142881">
      <w:pPr>
        <w:pStyle w:val="Akapitzlist"/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2881">
        <w:rPr>
          <w:rFonts w:ascii="Times New Roman" w:eastAsia="Times New Roman" w:hAnsi="Times New Roman" w:cs="Times New Roman"/>
          <w:sz w:val="24"/>
          <w:szCs w:val="24"/>
          <w:lang w:eastAsia="pl-PL"/>
        </w:rPr>
        <w:t>popularyzacja twórczości Kornel</w:t>
      </w:r>
      <w:r w:rsidR="00AA1C68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1428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Makuszyński</w:t>
      </w:r>
      <w:r w:rsidR="00AA1C68">
        <w:rPr>
          <w:rFonts w:ascii="Times New Roman" w:eastAsia="Times New Roman" w:hAnsi="Times New Roman" w:cs="Times New Roman"/>
          <w:sz w:val="24"/>
          <w:szCs w:val="24"/>
          <w:lang w:eastAsia="pl-PL"/>
        </w:rPr>
        <w:t>ego,</w:t>
      </w:r>
    </w:p>
    <w:p w:rsidR="00142881" w:rsidRDefault="00142881" w:rsidP="00142881">
      <w:pPr>
        <w:pStyle w:val="Akapitzlist"/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2881">
        <w:rPr>
          <w:rFonts w:ascii="Times New Roman" w:eastAsia="Times New Roman" w:hAnsi="Times New Roman" w:cs="Times New Roman"/>
          <w:sz w:val="24"/>
          <w:szCs w:val="24"/>
          <w:lang w:eastAsia="pl-PL"/>
        </w:rPr>
        <w:t>doskonalenie techniki głoś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nego czytania</w:t>
      </w:r>
      <w:r w:rsidR="00AA1C68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142881" w:rsidRDefault="00142881" w:rsidP="00142881">
      <w:pPr>
        <w:pStyle w:val="Akapitzlist"/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2881">
        <w:rPr>
          <w:rFonts w:ascii="Times New Roman" w:eastAsia="Times New Roman" w:hAnsi="Times New Roman" w:cs="Times New Roman"/>
          <w:sz w:val="24"/>
          <w:szCs w:val="24"/>
          <w:lang w:eastAsia="pl-PL"/>
        </w:rPr>
        <w:t>kształcenie umiejętnoś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ci interpretacji tekstu</w:t>
      </w:r>
      <w:r w:rsidR="00AA1C68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142881" w:rsidRPr="00142881" w:rsidRDefault="00142881" w:rsidP="00142881">
      <w:pPr>
        <w:pStyle w:val="Akapitzlist"/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2881">
        <w:rPr>
          <w:rFonts w:ascii="Times New Roman" w:eastAsia="Times New Roman" w:hAnsi="Times New Roman" w:cs="Times New Roman"/>
          <w:sz w:val="24"/>
          <w:szCs w:val="24"/>
          <w:lang w:eastAsia="pl-PL"/>
        </w:rPr>
        <w:t>budowanie pewności siebie u uczniów</w:t>
      </w:r>
      <w:r w:rsidR="00AA1C6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142881" w:rsidRPr="00142881" w:rsidRDefault="00142881" w:rsidP="00142881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142881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3. Uczestnicy konkursu</w:t>
      </w:r>
    </w:p>
    <w:p w:rsidR="00142881" w:rsidRPr="00142881" w:rsidRDefault="00142881" w:rsidP="00B23829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28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konkursie biorą udział uczniowie klas </w:t>
      </w:r>
      <w:r w:rsidR="0026516B">
        <w:rPr>
          <w:rFonts w:ascii="Times New Roman" w:eastAsia="Times New Roman" w:hAnsi="Times New Roman" w:cs="Times New Roman"/>
          <w:sz w:val="24"/>
          <w:szCs w:val="24"/>
          <w:lang w:eastAsia="pl-PL"/>
        </w:rPr>
        <w:t>I-VIII.</w:t>
      </w:r>
      <w:r w:rsidRPr="001428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42881" w:rsidRDefault="00142881" w:rsidP="00142881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142881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4. Zasady konkursu</w:t>
      </w:r>
    </w:p>
    <w:p w:rsidR="00142881" w:rsidRPr="00142881" w:rsidRDefault="00142881" w:rsidP="00C43E04">
      <w:pPr>
        <w:spacing w:before="100" w:beforeAutospacing="1" w:after="100" w:afterAutospacing="1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428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Etap</w:t>
      </w:r>
      <w:r w:rsidR="00B10D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I – eliminacje klasowe (dotyczy</w:t>
      </w:r>
      <w:bookmarkStart w:id="0" w:name="_GoBack"/>
      <w:bookmarkEnd w:id="0"/>
      <w:r w:rsidRPr="001428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klas I–III)</w:t>
      </w:r>
    </w:p>
    <w:p w:rsidR="00142881" w:rsidRDefault="00142881" w:rsidP="00C43E04">
      <w:pPr>
        <w:pStyle w:val="Akapitzlist"/>
        <w:numPr>
          <w:ilvl w:val="0"/>
          <w:numId w:val="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2881">
        <w:rPr>
          <w:rFonts w:ascii="Times New Roman" w:eastAsia="Times New Roman" w:hAnsi="Times New Roman" w:cs="Times New Roman"/>
          <w:sz w:val="24"/>
          <w:szCs w:val="24"/>
          <w:lang w:eastAsia="pl-PL"/>
        </w:rPr>
        <w:t>W każdej klasie I–II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 przeprowadzane są eliminacje.</w:t>
      </w:r>
    </w:p>
    <w:p w:rsidR="00142881" w:rsidRPr="00142881" w:rsidRDefault="00142881" w:rsidP="00C43E04">
      <w:pPr>
        <w:pStyle w:val="Akapitzlist"/>
        <w:numPr>
          <w:ilvl w:val="0"/>
          <w:numId w:val="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28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 etapu szkolnego przechodzą 2 osoby z każdej klasy.</w:t>
      </w:r>
    </w:p>
    <w:p w:rsidR="00142881" w:rsidRPr="00142881" w:rsidRDefault="00142881" w:rsidP="00C43E04">
      <w:pPr>
        <w:spacing w:before="100" w:beforeAutospacing="1" w:after="100" w:afterAutospacing="1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428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Etap II – konkurs szkolny</w:t>
      </w:r>
    </w:p>
    <w:p w:rsidR="00142881" w:rsidRDefault="00142881" w:rsidP="00C43E04">
      <w:pPr>
        <w:pStyle w:val="Akapitzlist"/>
        <w:numPr>
          <w:ilvl w:val="0"/>
          <w:numId w:val="4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2881">
        <w:rPr>
          <w:rFonts w:ascii="Times New Roman" w:eastAsia="Times New Roman" w:hAnsi="Times New Roman" w:cs="Times New Roman"/>
          <w:sz w:val="24"/>
          <w:szCs w:val="24"/>
          <w:lang w:eastAsia="pl-PL"/>
        </w:rPr>
        <w:t>Uczestnicy losują fragment książki autorstwa Kornel</w:t>
      </w:r>
      <w:r w:rsidR="0026516B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1428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Makuszyński</w:t>
      </w:r>
      <w:r w:rsidR="0026516B">
        <w:rPr>
          <w:rFonts w:ascii="Times New Roman" w:eastAsia="Times New Roman" w:hAnsi="Times New Roman" w:cs="Times New Roman"/>
          <w:sz w:val="24"/>
          <w:szCs w:val="24"/>
          <w:lang w:eastAsia="pl-PL"/>
        </w:rPr>
        <w:t>ego.</w:t>
      </w:r>
    </w:p>
    <w:p w:rsidR="00142881" w:rsidRDefault="00142881" w:rsidP="00C43E04">
      <w:pPr>
        <w:pStyle w:val="Akapitzlist"/>
        <w:numPr>
          <w:ilvl w:val="0"/>
          <w:numId w:val="4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28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Tekst jest czytany </w:t>
      </w:r>
      <w:r w:rsidRPr="0014288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na miejscu, bez wcześniejszego przygotowania</w:t>
      </w:r>
      <w:r w:rsidRPr="0014288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142881" w:rsidRDefault="00142881" w:rsidP="00C43E04">
      <w:pPr>
        <w:pStyle w:val="Akapitzlist"/>
        <w:numPr>
          <w:ilvl w:val="0"/>
          <w:numId w:val="4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28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Uczestnik ma ok. </w:t>
      </w:r>
      <w:r w:rsidRPr="0014288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1–2 minuty na zapoznanie się z tekstem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142881" w:rsidRDefault="00142881" w:rsidP="00C43E04">
      <w:pPr>
        <w:pStyle w:val="Akapitzlist"/>
        <w:numPr>
          <w:ilvl w:val="0"/>
          <w:numId w:val="4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28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Czas czytania wynosi maksymalnie </w:t>
      </w:r>
      <w:r w:rsidRPr="0014288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2–3 minuty</w:t>
      </w:r>
      <w:r w:rsidRPr="0014288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142881" w:rsidRPr="00142881" w:rsidRDefault="00142881" w:rsidP="00C43E04">
      <w:pPr>
        <w:pStyle w:val="Akapitzlist"/>
        <w:numPr>
          <w:ilvl w:val="0"/>
          <w:numId w:val="4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28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Czytanie powinno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być wyraźne, płynne i wyraziste.</w:t>
      </w:r>
    </w:p>
    <w:p w:rsidR="00142881" w:rsidRPr="00142881" w:rsidRDefault="00142881" w:rsidP="00142881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142881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5. Kryteria oceny</w:t>
      </w:r>
    </w:p>
    <w:p w:rsidR="00142881" w:rsidRPr="00142881" w:rsidRDefault="00142881" w:rsidP="00142881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2881">
        <w:rPr>
          <w:rFonts w:ascii="Times New Roman" w:eastAsia="Times New Roman" w:hAnsi="Times New Roman" w:cs="Times New Roman"/>
          <w:sz w:val="24"/>
          <w:szCs w:val="24"/>
          <w:lang w:eastAsia="pl-PL"/>
        </w:rPr>
        <w:t>Komisja konkursowa ocenia:</w:t>
      </w:r>
      <w:r w:rsidRPr="001428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⭐ poprawność i płynność czytania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1428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⭐ dykcję i wyrazistość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1428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⭐ intonację i tempo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1428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⭐ interpretację czytanego tekstu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1428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⭐ radzenie sobie z tekstem nieznanym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142881" w:rsidRPr="00142881" w:rsidRDefault="00142881" w:rsidP="00142881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142881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lastRenderedPageBreak/>
        <w:t>6. Komisja konkursowa</w:t>
      </w:r>
    </w:p>
    <w:p w:rsidR="00142881" w:rsidRPr="00142881" w:rsidRDefault="00142881" w:rsidP="00142881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2881">
        <w:rPr>
          <w:rFonts w:ascii="Times New Roman" w:eastAsia="Times New Roman" w:hAnsi="Times New Roman" w:cs="Times New Roman"/>
          <w:sz w:val="24"/>
          <w:szCs w:val="24"/>
          <w:lang w:eastAsia="pl-PL"/>
        </w:rPr>
        <w:t>W skład komisji wchodzą nauczyciele</w:t>
      </w:r>
      <w:r w:rsidR="006C61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bibliotekarze.</w:t>
      </w:r>
      <w:r w:rsidRPr="0014288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1428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Decyzje komisji są </w:t>
      </w:r>
      <w:r w:rsidRPr="0014288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ostateczne i niepodważalne</w:t>
      </w:r>
      <w:r w:rsidRPr="0014288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142881" w:rsidRPr="00142881" w:rsidRDefault="00142881" w:rsidP="00142881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142881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7. Terminy</w:t>
      </w:r>
    </w:p>
    <w:p w:rsidR="00142881" w:rsidRPr="00142881" w:rsidRDefault="00142881" w:rsidP="003159B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28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Zgłoszenia uczestników do dnia: </w:t>
      </w:r>
      <w:r w:rsidR="006C6121" w:rsidRPr="006C612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8.05.2026 r.</w:t>
      </w:r>
      <w:r w:rsidR="006C61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428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Termin konkursu: </w:t>
      </w:r>
      <w:r w:rsidR="006C6121" w:rsidRPr="006C612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19.05. 2026 r. – klasy I-III, 20.05.2026 r. – klasy IV-VIII</w:t>
      </w:r>
      <w:r w:rsidRPr="001428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Ogłoszenie wyników:</w:t>
      </w:r>
      <w:r w:rsidR="006C61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C6121" w:rsidRPr="006C612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27.05.2026 r.</w:t>
      </w:r>
      <w:r w:rsidR="006C61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42881" w:rsidRPr="00142881" w:rsidRDefault="00142881" w:rsidP="00142881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Cs/>
          <w:sz w:val="27"/>
          <w:szCs w:val="27"/>
          <w:lang w:eastAsia="pl-PL"/>
        </w:rPr>
      </w:pPr>
      <w:r w:rsidRPr="00142881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8. Nagrody</w:t>
      </w:r>
    </w:p>
    <w:p w:rsidR="00142881" w:rsidRPr="00142881" w:rsidRDefault="00142881" w:rsidP="003159B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28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Laureaci otrzymają </w:t>
      </w:r>
      <w:r w:rsidRPr="0014288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dyplomy oraz nagrody książkowe</w:t>
      </w:r>
      <w:r w:rsidRPr="0014288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3159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3159BD" w:rsidRPr="003159BD" w:rsidRDefault="003159BD" w:rsidP="003159B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59BD">
        <w:rPr>
          <w:rFonts w:ascii="Times New Roman" w:eastAsia="Times New Roman" w:hAnsi="Times New Roman" w:cs="Times New Roman"/>
          <w:b/>
          <w:sz w:val="27"/>
          <w:szCs w:val="27"/>
          <w:lang w:eastAsia="pl-PL"/>
        </w:rPr>
        <w:t>9</w:t>
      </w:r>
      <w:r w:rsidRPr="003159B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Pr="003159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159BD">
        <w:rPr>
          <w:rFonts w:ascii="Times New Roman" w:hAnsi="Times New Roman" w:cs="Times New Roman"/>
          <w:b/>
          <w:bCs/>
          <w:sz w:val="27"/>
          <w:szCs w:val="27"/>
        </w:rPr>
        <w:t>Wizerunek uczestników</w:t>
      </w:r>
    </w:p>
    <w:p w:rsidR="006C6121" w:rsidRDefault="003159BD" w:rsidP="006C6121">
      <w:pPr>
        <w:pStyle w:val="Akapitzlist"/>
        <w:numPr>
          <w:ilvl w:val="0"/>
          <w:numId w:val="8"/>
        </w:numPr>
        <w:tabs>
          <w:tab w:val="left" w:pos="284"/>
        </w:tabs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61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Publikacja wizerunku uczestników (np. na stronie internetowej szkoły, w mediach społecznościowych) odbywa się wyłącznie na podstawie </w:t>
      </w:r>
      <w:r w:rsidRPr="006C612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odrębnej zgody rodzica/opiekuna prawnego</w:t>
      </w:r>
      <w:r w:rsidRPr="006C612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Pr="006C61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Formularze zgody na publikację wizerunku dostępne są w bibliotece szkolnej oraz na stronie internetowej szkoły w zakładce Biblioteka/Biblioteczny Konkurs </w:t>
      </w:r>
      <w:r w:rsidR="00AA1C68" w:rsidRPr="006C6121">
        <w:rPr>
          <w:rFonts w:ascii="Times New Roman" w:eastAsia="Times New Roman" w:hAnsi="Times New Roman" w:cs="Times New Roman"/>
          <w:sz w:val="24"/>
          <w:szCs w:val="24"/>
          <w:lang w:eastAsia="pl-PL"/>
        </w:rPr>
        <w:t>Czytelniczy</w:t>
      </w:r>
      <w:r w:rsidRPr="006C612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3159BD" w:rsidRPr="006C6121" w:rsidRDefault="003159BD" w:rsidP="006C6121">
      <w:pPr>
        <w:pStyle w:val="Akapitzlist"/>
        <w:numPr>
          <w:ilvl w:val="0"/>
          <w:numId w:val="8"/>
        </w:numPr>
        <w:tabs>
          <w:tab w:val="left" w:pos="284"/>
        </w:tabs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61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Brak zgody na wykorzystanie wizerunku </w:t>
      </w:r>
      <w:r w:rsidRPr="006C612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nie ma wpływu na możliwość udziału ucznia w konkursie</w:t>
      </w:r>
      <w:r w:rsidRPr="006C612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:rsidR="003159BD" w:rsidRPr="003159BD" w:rsidRDefault="003159BD" w:rsidP="003159BD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3159BD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10. Postanowienia końcowe</w:t>
      </w:r>
    </w:p>
    <w:p w:rsidR="003159BD" w:rsidRPr="003159BD" w:rsidRDefault="003159BD" w:rsidP="003159BD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59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Udział w konkursie jest </w:t>
      </w:r>
      <w:r w:rsidRPr="003159B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dobrowolny</w:t>
      </w:r>
      <w:r w:rsidRPr="003159B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3159BD" w:rsidRPr="003159BD" w:rsidRDefault="003159BD" w:rsidP="003159BD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59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Decyzja komisji konkursowej jest </w:t>
      </w:r>
      <w:r w:rsidRPr="003159B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ostateczna</w:t>
      </w:r>
      <w:r w:rsidRPr="003159B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891DF5" w:rsidRDefault="00B10DD0" w:rsidP="00142881"/>
    <w:p w:rsidR="0022142E" w:rsidRDefault="0022142E" w:rsidP="00142881"/>
    <w:p w:rsidR="0022142E" w:rsidRDefault="0022142E" w:rsidP="00142881"/>
    <w:p w:rsidR="0022142E" w:rsidRDefault="0022142E" w:rsidP="00142881"/>
    <w:p w:rsidR="0022142E" w:rsidRDefault="0022142E" w:rsidP="00142881"/>
    <w:p w:rsidR="0022142E" w:rsidRDefault="0022142E" w:rsidP="00142881"/>
    <w:p w:rsidR="0022142E" w:rsidRDefault="0022142E" w:rsidP="00142881"/>
    <w:p w:rsidR="0022142E" w:rsidRDefault="0022142E" w:rsidP="0022142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22142E" w:rsidRDefault="0022142E" w:rsidP="0022142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22142E" w:rsidRDefault="0022142E" w:rsidP="0022142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AA1C68" w:rsidRPr="00AA1C68" w:rsidRDefault="00AA1C68" w:rsidP="00AA1C68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</w:rPr>
      </w:pPr>
      <w:r w:rsidRPr="00AA1C6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</w:rPr>
        <w:lastRenderedPageBreak/>
        <w:t xml:space="preserve">ZGODA NA </w:t>
      </w:r>
      <w:r w:rsidR="007122F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</w:rPr>
        <w:t>PUBLIKACJĘ</w:t>
      </w:r>
      <w:r w:rsidRPr="00AA1C6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</w:rPr>
        <w:t xml:space="preserve"> WIZERUNKU DZIECKA</w:t>
      </w:r>
    </w:p>
    <w:p w:rsidR="00AA1C68" w:rsidRPr="00AA1C68" w:rsidRDefault="00AA1C68" w:rsidP="00AA1C6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A1C68" w:rsidRPr="00AA1C68" w:rsidRDefault="00AA1C68" w:rsidP="00AA1C6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AA1C68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Wyrażam zgodę na nieodpłatne utrwalanie, publikowanie i rozpowszechnianie wizerunku mojego dziecka: </w:t>
      </w:r>
    </w:p>
    <w:p w:rsidR="00AA1C68" w:rsidRPr="00AA1C68" w:rsidRDefault="00AA1C68" w:rsidP="00AA1C6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AA1C68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……………………………………………………………………………………</w:t>
      </w:r>
    </w:p>
    <w:p w:rsidR="00AA1C68" w:rsidRPr="00AA1C68" w:rsidRDefault="00AA1C68" w:rsidP="00AA1C68">
      <w:pPr>
        <w:spacing w:before="100" w:beforeAutospacing="1" w:after="100" w:afterAutospacing="1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AA1C68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ucznia/uczennicy klasy </w:t>
      </w:r>
      <w:r w:rsidRPr="00AA1C68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…………</w:t>
      </w:r>
    </w:p>
    <w:p w:rsidR="00AA1C68" w:rsidRPr="00AA1C68" w:rsidRDefault="00AA1C68" w:rsidP="00AA1C68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1C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Zgoda obejmuje publikację wizerunku w celu promocji konkursu oraz prezentacji jego wyników na:</w:t>
      </w:r>
    </w:p>
    <w:p w:rsidR="00AA1C68" w:rsidRPr="00AA1C68" w:rsidRDefault="00AA1C68" w:rsidP="00AA1C68">
      <w:pPr>
        <w:numPr>
          <w:ilvl w:val="0"/>
          <w:numId w:val="7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1C68">
        <w:rPr>
          <w:rFonts w:ascii="Times New Roman" w:eastAsia="Times New Roman" w:hAnsi="Times New Roman" w:cs="Times New Roman"/>
          <w:sz w:val="24"/>
          <w:szCs w:val="24"/>
          <w:lang w:eastAsia="pl-PL"/>
        </w:rPr>
        <w:t>oficjalnej stronie internetowej szkoły,</w:t>
      </w:r>
    </w:p>
    <w:p w:rsidR="00AA1C68" w:rsidRPr="00AA1C68" w:rsidRDefault="00AA1C68" w:rsidP="00AA1C68">
      <w:pPr>
        <w:numPr>
          <w:ilvl w:val="0"/>
          <w:numId w:val="7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1C68">
        <w:rPr>
          <w:rFonts w:ascii="Times New Roman" w:eastAsia="Times New Roman" w:hAnsi="Times New Roman" w:cs="Times New Roman"/>
          <w:sz w:val="24"/>
          <w:szCs w:val="24"/>
          <w:lang w:eastAsia="pl-PL"/>
        </w:rPr>
        <w:t>profilu szkoły w mediach społecznościowych (Facebook),</w:t>
      </w:r>
    </w:p>
    <w:p w:rsidR="00AA1C68" w:rsidRPr="00AA1C68" w:rsidRDefault="00AA1C68" w:rsidP="00AA1C68">
      <w:pPr>
        <w:numPr>
          <w:ilvl w:val="0"/>
          <w:numId w:val="7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1C68">
        <w:rPr>
          <w:rFonts w:ascii="Times New Roman" w:eastAsia="Times New Roman" w:hAnsi="Times New Roman" w:cs="Times New Roman"/>
          <w:sz w:val="24"/>
          <w:szCs w:val="24"/>
          <w:lang w:eastAsia="pl-PL"/>
        </w:rPr>
        <w:t>tablicach informacyjnych i wystawach na terenie szkoły.</w:t>
      </w:r>
    </w:p>
    <w:p w:rsidR="00AA1C68" w:rsidRPr="00AA1C68" w:rsidRDefault="00AA1C68" w:rsidP="00AA1C6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AA1C68" w:rsidRPr="00AA1C68" w:rsidRDefault="00AA1C68" w:rsidP="00AA1C68">
      <w:pPr>
        <w:spacing w:before="100" w:beforeAutospacing="1" w:after="100" w:afterAutospacing="1"/>
        <w:jc w:val="right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AA1C68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Podpis rodzica / opiekuna prawnego:</w:t>
      </w:r>
    </w:p>
    <w:p w:rsidR="00AA1C68" w:rsidRPr="00AA1C68" w:rsidRDefault="00AA1C68" w:rsidP="00AA1C68">
      <w:pPr>
        <w:spacing w:before="100" w:beforeAutospacing="1" w:after="100" w:afterAutospacing="1"/>
        <w:jc w:val="right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AA1C68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………................................................................... </w:t>
      </w:r>
    </w:p>
    <w:p w:rsidR="0022142E" w:rsidRDefault="00AA1C68" w:rsidP="00AA1C6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A1C6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(czytelny podpis</w:t>
      </w:r>
    </w:p>
    <w:p w:rsidR="0022142E" w:rsidRDefault="0022142E" w:rsidP="0022142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22142E" w:rsidRDefault="0022142E" w:rsidP="0022142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22142E" w:rsidRDefault="0022142E" w:rsidP="0022142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22142E" w:rsidRDefault="0022142E" w:rsidP="0022142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22142E" w:rsidRDefault="0022142E" w:rsidP="0022142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22142E" w:rsidRDefault="0022142E" w:rsidP="0022142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22142E" w:rsidRDefault="0022142E" w:rsidP="0022142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22142E" w:rsidRDefault="0022142E" w:rsidP="00307B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6C6121" w:rsidRDefault="006C6121" w:rsidP="00307B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22142E" w:rsidRDefault="0022142E" w:rsidP="0022142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FC7532" w:rsidRDefault="00FC7532" w:rsidP="0022142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22142E" w:rsidRPr="0022142E" w:rsidRDefault="0022142E" w:rsidP="0022142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142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KARTA OCENY UCZESTNIKA</w:t>
      </w:r>
      <w:r w:rsidRPr="0022142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2142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kurs: „Mistrz Pięknego Czytania”</w:t>
      </w:r>
    </w:p>
    <w:p w:rsidR="0022142E" w:rsidRPr="0022142E" w:rsidRDefault="0022142E" w:rsidP="002214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2142E" w:rsidRPr="0022142E" w:rsidRDefault="0022142E" w:rsidP="002214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142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Imię i nazwisko uczestnika:</w:t>
      </w:r>
      <w:r w:rsidRPr="002214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</w:t>
      </w:r>
    </w:p>
    <w:p w:rsidR="0022142E" w:rsidRPr="0022142E" w:rsidRDefault="0022142E" w:rsidP="0022142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22142E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Kryteria oceny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55"/>
        <w:gridCol w:w="4652"/>
        <w:gridCol w:w="1402"/>
      </w:tblGrid>
      <w:tr w:rsidR="0022142E" w:rsidRPr="0022142E" w:rsidTr="0022142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22142E" w:rsidRPr="0022142E" w:rsidRDefault="0022142E" w:rsidP="00221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214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vAlign w:val="center"/>
            <w:hideMark/>
          </w:tcPr>
          <w:p w:rsidR="0022142E" w:rsidRPr="0022142E" w:rsidRDefault="0022142E" w:rsidP="00221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214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Opis</w:t>
            </w:r>
          </w:p>
        </w:tc>
        <w:tc>
          <w:tcPr>
            <w:tcW w:w="0" w:type="auto"/>
            <w:vAlign w:val="center"/>
            <w:hideMark/>
          </w:tcPr>
          <w:p w:rsidR="0022142E" w:rsidRPr="0022142E" w:rsidRDefault="0022142E" w:rsidP="00221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214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Punkty (0–5)</w:t>
            </w:r>
          </w:p>
        </w:tc>
      </w:tr>
      <w:tr w:rsidR="0022142E" w:rsidRPr="0022142E" w:rsidTr="002214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142E" w:rsidRPr="0022142E" w:rsidRDefault="0022142E" w:rsidP="002214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214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Płynność czytania</w:t>
            </w:r>
          </w:p>
        </w:tc>
        <w:tc>
          <w:tcPr>
            <w:tcW w:w="0" w:type="auto"/>
            <w:vAlign w:val="center"/>
            <w:hideMark/>
          </w:tcPr>
          <w:p w:rsidR="0022142E" w:rsidRPr="0022142E" w:rsidRDefault="0022142E" w:rsidP="002214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2142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brak zacięć, odpowiednie tempo</w:t>
            </w:r>
          </w:p>
        </w:tc>
        <w:tc>
          <w:tcPr>
            <w:tcW w:w="0" w:type="auto"/>
            <w:vAlign w:val="center"/>
            <w:hideMark/>
          </w:tcPr>
          <w:p w:rsidR="0022142E" w:rsidRPr="0022142E" w:rsidRDefault="0022142E" w:rsidP="002214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2142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..........</w:t>
            </w:r>
          </w:p>
        </w:tc>
      </w:tr>
      <w:tr w:rsidR="0022142E" w:rsidRPr="0022142E" w:rsidTr="002214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142E" w:rsidRPr="0022142E" w:rsidRDefault="0022142E" w:rsidP="002214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214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Poprawność</w:t>
            </w:r>
          </w:p>
        </w:tc>
        <w:tc>
          <w:tcPr>
            <w:tcW w:w="0" w:type="auto"/>
            <w:vAlign w:val="center"/>
            <w:hideMark/>
          </w:tcPr>
          <w:p w:rsidR="0022142E" w:rsidRPr="0022142E" w:rsidRDefault="0022142E" w:rsidP="002214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2142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brak błędów, poprawne odczytywanie wyrazów</w:t>
            </w:r>
          </w:p>
        </w:tc>
        <w:tc>
          <w:tcPr>
            <w:tcW w:w="0" w:type="auto"/>
            <w:vAlign w:val="center"/>
            <w:hideMark/>
          </w:tcPr>
          <w:p w:rsidR="0022142E" w:rsidRPr="0022142E" w:rsidRDefault="0022142E" w:rsidP="002214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2142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..........</w:t>
            </w:r>
          </w:p>
        </w:tc>
      </w:tr>
      <w:tr w:rsidR="0022142E" w:rsidRPr="0022142E" w:rsidTr="002214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142E" w:rsidRPr="0022142E" w:rsidRDefault="0022142E" w:rsidP="002214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214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Dykcja</w:t>
            </w:r>
          </w:p>
        </w:tc>
        <w:tc>
          <w:tcPr>
            <w:tcW w:w="0" w:type="auto"/>
            <w:vAlign w:val="center"/>
            <w:hideMark/>
          </w:tcPr>
          <w:p w:rsidR="0022142E" w:rsidRPr="0022142E" w:rsidRDefault="0022142E" w:rsidP="002214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2142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wyraźna wymowa, słyszalność</w:t>
            </w:r>
          </w:p>
        </w:tc>
        <w:tc>
          <w:tcPr>
            <w:tcW w:w="0" w:type="auto"/>
            <w:vAlign w:val="center"/>
            <w:hideMark/>
          </w:tcPr>
          <w:p w:rsidR="0022142E" w:rsidRPr="0022142E" w:rsidRDefault="0022142E" w:rsidP="002214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2142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..........</w:t>
            </w:r>
          </w:p>
        </w:tc>
      </w:tr>
      <w:tr w:rsidR="0022142E" w:rsidRPr="0022142E" w:rsidTr="002214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142E" w:rsidRPr="0022142E" w:rsidRDefault="0022142E" w:rsidP="002214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214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Intonacja</w:t>
            </w:r>
          </w:p>
        </w:tc>
        <w:tc>
          <w:tcPr>
            <w:tcW w:w="0" w:type="auto"/>
            <w:vAlign w:val="center"/>
            <w:hideMark/>
          </w:tcPr>
          <w:p w:rsidR="0022142E" w:rsidRPr="0022142E" w:rsidRDefault="0022142E" w:rsidP="002214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2142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właściwe akcentowanie, modulacja głosu</w:t>
            </w:r>
          </w:p>
        </w:tc>
        <w:tc>
          <w:tcPr>
            <w:tcW w:w="0" w:type="auto"/>
            <w:vAlign w:val="center"/>
            <w:hideMark/>
          </w:tcPr>
          <w:p w:rsidR="0022142E" w:rsidRPr="0022142E" w:rsidRDefault="0022142E" w:rsidP="002214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2142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..........</w:t>
            </w:r>
          </w:p>
        </w:tc>
      </w:tr>
      <w:tr w:rsidR="0022142E" w:rsidRPr="0022142E" w:rsidTr="002214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142E" w:rsidRPr="0022142E" w:rsidRDefault="0022142E" w:rsidP="002214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214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Interpretacja</w:t>
            </w:r>
          </w:p>
        </w:tc>
        <w:tc>
          <w:tcPr>
            <w:tcW w:w="0" w:type="auto"/>
            <w:vAlign w:val="center"/>
            <w:hideMark/>
          </w:tcPr>
          <w:p w:rsidR="0022142E" w:rsidRPr="0022142E" w:rsidRDefault="0022142E" w:rsidP="002214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2142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oddanie emocji i sensu tekstu</w:t>
            </w:r>
          </w:p>
        </w:tc>
        <w:tc>
          <w:tcPr>
            <w:tcW w:w="0" w:type="auto"/>
            <w:vAlign w:val="center"/>
            <w:hideMark/>
          </w:tcPr>
          <w:p w:rsidR="0022142E" w:rsidRPr="0022142E" w:rsidRDefault="0022142E" w:rsidP="002214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2142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..........</w:t>
            </w:r>
          </w:p>
        </w:tc>
      </w:tr>
      <w:tr w:rsidR="0022142E" w:rsidRPr="0022142E" w:rsidTr="002214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142E" w:rsidRPr="0022142E" w:rsidRDefault="0022142E" w:rsidP="002214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214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Ogólny wyraz artystyczny</w:t>
            </w:r>
          </w:p>
        </w:tc>
        <w:tc>
          <w:tcPr>
            <w:tcW w:w="0" w:type="auto"/>
            <w:vAlign w:val="center"/>
            <w:hideMark/>
          </w:tcPr>
          <w:p w:rsidR="0022142E" w:rsidRPr="0022142E" w:rsidRDefault="0022142E" w:rsidP="002214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2142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zaangażowanie, kontakt z odbiorcą</w:t>
            </w:r>
          </w:p>
        </w:tc>
        <w:tc>
          <w:tcPr>
            <w:tcW w:w="0" w:type="auto"/>
            <w:vAlign w:val="center"/>
            <w:hideMark/>
          </w:tcPr>
          <w:p w:rsidR="0022142E" w:rsidRPr="0022142E" w:rsidRDefault="0022142E" w:rsidP="002214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2142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..........</w:t>
            </w:r>
          </w:p>
        </w:tc>
      </w:tr>
    </w:tbl>
    <w:p w:rsidR="0022142E" w:rsidRPr="0022142E" w:rsidRDefault="0022142E" w:rsidP="002214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2142E" w:rsidRPr="0022142E" w:rsidRDefault="0022142E" w:rsidP="0022142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22142E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Suma punktów:</w:t>
      </w:r>
    </w:p>
    <w:p w:rsidR="0022142E" w:rsidRPr="0022142E" w:rsidRDefault="0022142E" w:rsidP="002214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142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…………… / 30 pkt</w:t>
      </w:r>
    </w:p>
    <w:p w:rsidR="0022142E" w:rsidRPr="0022142E" w:rsidRDefault="00B10DD0" w:rsidP="002214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5" style="width:0;height:1.5pt" o:hralign="center" o:hrstd="t" o:hr="t" fillcolor="#a0a0a0" stroked="f"/>
        </w:pict>
      </w:r>
    </w:p>
    <w:p w:rsidR="0022142E" w:rsidRDefault="0022142E" w:rsidP="00142881"/>
    <w:p w:rsidR="0022142E" w:rsidRPr="0022142E" w:rsidRDefault="0022142E" w:rsidP="0022142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142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KARTA OCENY UCZESTNIKA</w:t>
      </w:r>
      <w:r w:rsidRPr="0022142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2142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kurs: „Mistrz Pięknego Czytania”</w:t>
      </w:r>
    </w:p>
    <w:p w:rsidR="0022142E" w:rsidRPr="0022142E" w:rsidRDefault="0022142E" w:rsidP="002214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2142E" w:rsidRPr="0022142E" w:rsidRDefault="0022142E" w:rsidP="002214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142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Imię i nazwisko uczestnika:</w:t>
      </w:r>
      <w:r w:rsidRPr="002214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</w:t>
      </w:r>
    </w:p>
    <w:p w:rsidR="0022142E" w:rsidRPr="0022142E" w:rsidRDefault="0022142E" w:rsidP="0022142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22142E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Kryteria oceny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55"/>
        <w:gridCol w:w="4652"/>
        <w:gridCol w:w="1402"/>
      </w:tblGrid>
      <w:tr w:rsidR="0022142E" w:rsidRPr="0022142E" w:rsidTr="007757A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22142E" w:rsidRPr="0022142E" w:rsidRDefault="0022142E" w:rsidP="00775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214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vAlign w:val="center"/>
            <w:hideMark/>
          </w:tcPr>
          <w:p w:rsidR="0022142E" w:rsidRPr="0022142E" w:rsidRDefault="0022142E" w:rsidP="00775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214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Opis</w:t>
            </w:r>
          </w:p>
        </w:tc>
        <w:tc>
          <w:tcPr>
            <w:tcW w:w="0" w:type="auto"/>
            <w:vAlign w:val="center"/>
            <w:hideMark/>
          </w:tcPr>
          <w:p w:rsidR="0022142E" w:rsidRPr="0022142E" w:rsidRDefault="0022142E" w:rsidP="00775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214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Punkty (0–5)</w:t>
            </w:r>
          </w:p>
        </w:tc>
      </w:tr>
      <w:tr w:rsidR="0022142E" w:rsidRPr="0022142E" w:rsidTr="007757A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142E" w:rsidRPr="0022142E" w:rsidRDefault="0022142E" w:rsidP="00775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214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Płynność czytania</w:t>
            </w:r>
          </w:p>
        </w:tc>
        <w:tc>
          <w:tcPr>
            <w:tcW w:w="0" w:type="auto"/>
            <w:vAlign w:val="center"/>
            <w:hideMark/>
          </w:tcPr>
          <w:p w:rsidR="0022142E" w:rsidRPr="0022142E" w:rsidRDefault="0022142E" w:rsidP="00775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2142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brak zacięć, odpowiednie tempo</w:t>
            </w:r>
          </w:p>
        </w:tc>
        <w:tc>
          <w:tcPr>
            <w:tcW w:w="0" w:type="auto"/>
            <w:vAlign w:val="center"/>
            <w:hideMark/>
          </w:tcPr>
          <w:p w:rsidR="0022142E" w:rsidRPr="0022142E" w:rsidRDefault="0022142E" w:rsidP="00775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2142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..........</w:t>
            </w:r>
          </w:p>
        </w:tc>
      </w:tr>
      <w:tr w:rsidR="0022142E" w:rsidRPr="0022142E" w:rsidTr="007757A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142E" w:rsidRPr="0022142E" w:rsidRDefault="0022142E" w:rsidP="00775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214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Poprawność</w:t>
            </w:r>
          </w:p>
        </w:tc>
        <w:tc>
          <w:tcPr>
            <w:tcW w:w="0" w:type="auto"/>
            <w:vAlign w:val="center"/>
            <w:hideMark/>
          </w:tcPr>
          <w:p w:rsidR="0022142E" w:rsidRPr="0022142E" w:rsidRDefault="0022142E" w:rsidP="00775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2142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brak błędów, poprawne odczytywanie wyrazów</w:t>
            </w:r>
          </w:p>
        </w:tc>
        <w:tc>
          <w:tcPr>
            <w:tcW w:w="0" w:type="auto"/>
            <w:vAlign w:val="center"/>
            <w:hideMark/>
          </w:tcPr>
          <w:p w:rsidR="0022142E" w:rsidRPr="0022142E" w:rsidRDefault="0022142E" w:rsidP="00775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2142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..........</w:t>
            </w:r>
          </w:p>
        </w:tc>
      </w:tr>
      <w:tr w:rsidR="0022142E" w:rsidRPr="0022142E" w:rsidTr="007757A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142E" w:rsidRPr="0022142E" w:rsidRDefault="0022142E" w:rsidP="00775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214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Dykcja</w:t>
            </w:r>
          </w:p>
        </w:tc>
        <w:tc>
          <w:tcPr>
            <w:tcW w:w="0" w:type="auto"/>
            <w:vAlign w:val="center"/>
            <w:hideMark/>
          </w:tcPr>
          <w:p w:rsidR="0022142E" w:rsidRPr="0022142E" w:rsidRDefault="0022142E" w:rsidP="00775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2142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wyraźna wymowa, słyszalność</w:t>
            </w:r>
          </w:p>
        </w:tc>
        <w:tc>
          <w:tcPr>
            <w:tcW w:w="0" w:type="auto"/>
            <w:vAlign w:val="center"/>
            <w:hideMark/>
          </w:tcPr>
          <w:p w:rsidR="0022142E" w:rsidRPr="0022142E" w:rsidRDefault="0022142E" w:rsidP="00775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2142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..........</w:t>
            </w:r>
          </w:p>
        </w:tc>
      </w:tr>
      <w:tr w:rsidR="0022142E" w:rsidRPr="0022142E" w:rsidTr="007757A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142E" w:rsidRPr="0022142E" w:rsidRDefault="0022142E" w:rsidP="00775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214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Intonacja</w:t>
            </w:r>
          </w:p>
        </w:tc>
        <w:tc>
          <w:tcPr>
            <w:tcW w:w="0" w:type="auto"/>
            <w:vAlign w:val="center"/>
            <w:hideMark/>
          </w:tcPr>
          <w:p w:rsidR="0022142E" w:rsidRPr="0022142E" w:rsidRDefault="0022142E" w:rsidP="00775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2142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właściwe akcentowanie, modulacja głosu</w:t>
            </w:r>
          </w:p>
        </w:tc>
        <w:tc>
          <w:tcPr>
            <w:tcW w:w="0" w:type="auto"/>
            <w:vAlign w:val="center"/>
            <w:hideMark/>
          </w:tcPr>
          <w:p w:rsidR="0022142E" w:rsidRPr="0022142E" w:rsidRDefault="0022142E" w:rsidP="00775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2142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..........</w:t>
            </w:r>
          </w:p>
        </w:tc>
      </w:tr>
      <w:tr w:rsidR="0022142E" w:rsidRPr="0022142E" w:rsidTr="007757A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142E" w:rsidRPr="0022142E" w:rsidRDefault="0022142E" w:rsidP="00775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214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Interpretacja</w:t>
            </w:r>
          </w:p>
        </w:tc>
        <w:tc>
          <w:tcPr>
            <w:tcW w:w="0" w:type="auto"/>
            <w:vAlign w:val="center"/>
            <w:hideMark/>
          </w:tcPr>
          <w:p w:rsidR="0022142E" w:rsidRPr="0022142E" w:rsidRDefault="0022142E" w:rsidP="00775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2142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oddanie emocji i sensu tekstu</w:t>
            </w:r>
          </w:p>
        </w:tc>
        <w:tc>
          <w:tcPr>
            <w:tcW w:w="0" w:type="auto"/>
            <w:vAlign w:val="center"/>
            <w:hideMark/>
          </w:tcPr>
          <w:p w:rsidR="0022142E" w:rsidRPr="0022142E" w:rsidRDefault="0022142E" w:rsidP="00775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2142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..........</w:t>
            </w:r>
          </w:p>
        </w:tc>
      </w:tr>
      <w:tr w:rsidR="0022142E" w:rsidRPr="0022142E" w:rsidTr="007757A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142E" w:rsidRPr="0022142E" w:rsidRDefault="0022142E" w:rsidP="00775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214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Ogólny wyraz artystyczny</w:t>
            </w:r>
          </w:p>
        </w:tc>
        <w:tc>
          <w:tcPr>
            <w:tcW w:w="0" w:type="auto"/>
            <w:vAlign w:val="center"/>
            <w:hideMark/>
          </w:tcPr>
          <w:p w:rsidR="0022142E" w:rsidRPr="0022142E" w:rsidRDefault="0022142E" w:rsidP="00775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2142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zaangażowanie, kontakt z odbiorcą</w:t>
            </w:r>
          </w:p>
        </w:tc>
        <w:tc>
          <w:tcPr>
            <w:tcW w:w="0" w:type="auto"/>
            <w:vAlign w:val="center"/>
            <w:hideMark/>
          </w:tcPr>
          <w:p w:rsidR="0022142E" w:rsidRPr="0022142E" w:rsidRDefault="0022142E" w:rsidP="00775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2142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..........</w:t>
            </w:r>
          </w:p>
        </w:tc>
      </w:tr>
    </w:tbl>
    <w:p w:rsidR="0022142E" w:rsidRPr="0022142E" w:rsidRDefault="0022142E" w:rsidP="002214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2142E" w:rsidRPr="0022142E" w:rsidRDefault="0022142E" w:rsidP="0022142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22142E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Suma punktów:</w:t>
      </w:r>
    </w:p>
    <w:p w:rsidR="0022142E" w:rsidRPr="00307B3D" w:rsidRDefault="0022142E" w:rsidP="00307B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142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…………… / 30 pkt</w:t>
      </w:r>
    </w:p>
    <w:p w:rsidR="0022142E" w:rsidRDefault="0022142E" w:rsidP="00142881"/>
    <w:sectPr w:rsidR="0022142E" w:rsidSect="0022142E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12FA4"/>
    <w:multiLevelType w:val="multilevel"/>
    <w:tmpl w:val="D8B63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88366AC"/>
    <w:multiLevelType w:val="hybridMultilevel"/>
    <w:tmpl w:val="643267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07706C"/>
    <w:multiLevelType w:val="hybridMultilevel"/>
    <w:tmpl w:val="53229710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4F12249E"/>
    <w:multiLevelType w:val="multilevel"/>
    <w:tmpl w:val="FD5426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0E65EF2"/>
    <w:multiLevelType w:val="multilevel"/>
    <w:tmpl w:val="64DA8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B1509AA"/>
    <w:multiLevelType w:val="hybridMultilevel"/>
    <w:tmpl w:val="FABA74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EE5485F"/>
    <w:multiLevelType w:val="hybridMultilevel"/>
    <w:tmpl w:val="4EDC9D1C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>
    <w:nsid w:val="6CA07711"/>
    <w:multiLevelType w:val="hybridMultilevel"/>
    <w:tmpl w:val="2C4CBBD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3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881"/>
    <w:rsid w:val="00016B26"/>
    <w:rsid w:val="00142881"/>
    <w:rsid w:val="0022142E"/>
    <w:rsid w:val="0026516B"/>
    <w:rsid w:val="00307B3D"/>
    <w:rsid w:val="003159BD"/>
    <w:rsid w:val="00456B74"/>
    <w:rsid w:val="004F2BB6"/>
    <w:rsid w:val="006C6121"/>
    <w:rsid w:val="007122F4"/>
    <w:rsid w:val="00844784"/>
    <w:rsid w:val="009B1A27"/>
    <w:rsid w:val="00A52A29"/>
    <w:rsid w:val="00AA1C68"/>
    <w:rsid w:val="00B10DD0"/>
    <w:rsid w:val="00B23829"/>
    <w:rsid w:val="00C43E04"/>
    <w:rsid w:val="00FC7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hitespace-normal">
    <w:name w:val="whitespace-normal"/>
    <w:basedOn w:val="Domylnaczcionkaakapitu"/>
    <w:rsid w:val="00142881"/>
  </w:style>
  <w:style w:type="paragraph" w:styleId="Akapitzlist">
    <w:name w:val="List Paragraph"/>
    <w:basedOn w:val="Normalny"/>
    <w:uiPriority w:val="34"/>
    <w:qFormat/>
    <w:rsid w:val="0014288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43E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3E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hitespace-normal">
    <w:name w:val="whitespace-normal"/>
    <w:basedOn w:val="Domylnaczcionkaakapitu"/>
    <w:rsid w:val="00142881"/>
  </w:style>
  <w:style w:type="paragraph" w:styleId="Akapitzlist">
    <w:name w:val="List Paragraph"/>
    <w:basedOn w:val="Normalny"/>
    <w:uiPriority w:val="34"/>
    <w:qFormat/>
    <w:rsid w:val="0014288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43E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3E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17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5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88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11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356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58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607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4092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7116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552</Words>
  <Characters>3317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Rycho444</Company>
  <LinksUpToDate>false</LinksUpToDate>
  <CharactersWithSpaces>3862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Biblioteka</dc:creator>
  <cp:lastModifiedBy>Biblioteka</cp:lastModifiedBy>
  <cp:revision>8</cp:revision>
  <cp:lastPrinted>2026-03-23T11:10:00Z</cp:lastPrinted>
  <dcterms:created xsi:type="dcterms:W3CDTF">2026-03-24T10:27:00Z</dcterms:created>
  <dcterms:modified xsi:type="dcterms:W3CDTF">2026-03-25T11:04:00Z</dcterms:modified>
</cp:coreProperties>
</file>